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90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4CEA98BB" w:rsidR="00453F5C" w:rsidRPr="00565DA5" w:rsidRDefault="000561A6" w:rsidP="00CD5838">
            <w:pPr>
              <w:pStyle w:val="a4"/>
              <w:ind w:left="90"/>
              <w:jc w:val="center"/>
              <w:rPr>
                <w:rFonts w:ascii="GHEA Grapalat" w:hAnsi="GHEA Grapalat"/>
                <w:sz w:val="21"/>
                <w:szCs w:val="21"/>
              </w:rPr>
            </w:pPr>
            <w:r>
              <w:rPr>
                <w:rStyle w:val="a5"/>
                <w:rFonts w:ascii="GHEA Grapalat" w:hAnsi="GHEA Grapalat"/>
                <w:sz w:val="26"/>
                <w:szCs w:val="26"/>
                <w:lang w:val="en-US"/>
              </w:rPr>
              <w:t xml:space="preserve"> </w:t>
            </w:r>
            <w:r w:rsidR="00453F5C"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53F5C"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CD5838">
            <w:pPr>
              <w:spacing w:line="240" w:lineRule="auto"/>
              <w:ind w:left="239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414BD69D" w:rsidR="00FF2004" w:rsidRPr="00565DA5" w:rsidRDefault="00C36E02" w:rsidP="00416856">
      <w:pPr>
        <w:pStyle w:val="a4"/>
        <w:spacing w:line="360" w:lineRule="auto"/>
        <w:ind w:left="239" w:right="283"/>
        <w:jc w:val="center"/>
        <w:rPr>
          <w:rFonts w:ascii="GHEA Grapalat" w:hAnsi="GHEA Grapalat"/>
          <w:sz w:val="22"/>
          <w:szCs w:val="22"/>
          <w:lang w:val="hy-AM"/>
        </w:rPr>
      </w:pPr>
      <w:r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0561A6"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C443C3"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>
        <w:rPr>
          <w:rFonts w:ascii="GHEA Grapalat" w:hAnsi="GHEA Grapalat"/>
          <w:sz w:val="22"/>
          <w:szCs w:val="22"/>
          <w:lang w:val="hy-AM"/>
        </w:rPr>
        <w:t xml:space="preserve"> </w:t>
      </w:r>
      <w:r w:rsidR="00EE2908">
        <w:rPr>
          <w:rFonts w:ascii="GHEA Grapalat" w:hAnsi="GHEA Grapalat"/>
          <w:sz w:val="22"/>
          <w:szCs w:val="22"/>
          <w:lang w:val="hy-AM"/>
        </w:rPr>
        <w:t>2</w:t>
      </w:r>
      <w:r w:rsidR="00C62FC4">
        <w:rPr>
          <w:rFonts w:ascii="GHEA Grapalat" w:hAnsi="GHEA Grapalat"/>
          <w:sz w:val="22"/>
          <w:szCs w:val="22"/>
          <w:lang w:val="hy-AM"/>
        </w:rPr>
        <w:t>1</w:t>
      </w:r>
      <w:r w:rsidR="0074544B">
        <w:rPr>
          <w:rFonts w:ascii="GHEA Grapalat" w:hAnsi="GHEA Grapalat"/>
          <w:sz w:val="22"/>
          <w:szCs w:val="22"/>
          <w:lang w:val="hy-AM"/>
        </w:rPr>
        <w:t xml:space="preserve"> մայիսի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3D60B1">
        <w:rPr>
          <w:rFonts w:ascii="GHEA Grapalat" w:hAnsi="GHEA Grapalat"/>
          <w:sz w:val="22"/>
          <w:szCs w:val="22"/>
          <w:lang w:val="hy-AM"/>
        </w:rPr>
        <w:t>2</w:t>
      </w:r>
      <w:r w:rsidR="00A37FC0">
        <w:rPr>
          <w:rFonts w:ascii="GHEA Grapalat" w:hAnsi="GHEA Grapalat"/>
          <w:sz w:val="22"/>
          <w:szCs w:val="22"/>
          <w:lang w:val="hy-AM"/>
        </w:rPr>
        <w:t>4</w:t>
      </w:r>
      <w:r w:rsidR="000526D9">
        <w:rPr>
          <w:rFonts w:ascii="GHEA Grapalat" w:hAnsi="GHEA Grapalat"/>
          <w:sz w:val="22"/>
          <w:szCs w:val="22"/>
          <w:lang w:val="hy-AM"/>
        </w:rPr>
        <w:t>7</w:t>
      </w:r>
      <w:r w:rsidR="0084164F">
        <w:rPr>
          <w:rFonts w:ascii="GHEA Grapalat" w:hAnsi="GHEA Grapalat"/>
          <w:sz w:val="22"/>
          <w:szCs w:val="22"/>
          <w:lang w:val="hy-AM"/>
        </w:rPr>
        <w:t>-</w:t>
      </w:r>
      <w:r w:rsidR="00EE270F">
        <w:rPr>
          <w:rFonts w:ascii="GHEA Grapalat" w:hAnsi="GHEA Grapalat"/>
          <w:sz w:val="22"/>
          <w:szCs w:val="22"/>
          <w:lang w:val="hy-AM"/>
        </w:rPr>
        <w:t>Ա</w:t>
      </w:r>
    </w:p>
    <w:p w14:paraId="02A83A6F" w14:textId="0D2ADA7E" w:rsidR="000526D9" w:rsidRPr="000526D9" w:rsidRDefault="000526D9" w:rsidP="000526D9">
      <w:pPr>
        <w:pStyle w:val="a8"/>
        <w:spacing w:line="276" w:lineRule="auto"/>
        <w:ind w:left="142"/>
        <w:jc w:val="center"/>
        <w:rPr>
          <w:rFonts w:ascii="GHEA Grapalat" w:hAnsi="GHEA Grapalat"/>
          <w:lang w:val="hy-AM"/>
        </w:rPr>
      </w:pPr>
      <w:r w:rsidRPr="000526D9">
        <w:rPr>
          <w:rFonts w:ascii="GHEA Grapalat" w:hAnsi="GHEA Grapalat"/>
          <w:lang w:val="hy-AM"/>
        </w:rPr>
        <w:t>ԷԴՎԱՐԴ ՄԱՆՈՒԿՅԱՆԻՆ ՆԱԽԱԳԾՄԱՆ ԹՈՒՅԼՏՎՈՒԹՅՈՒՆ (ՃԱՐՏԱՐԱՊԵՏԱՀԱՏԱԿԱԳԾԱՅԻՆ ԱՌԱՋԱԴՐԱՆՔ) ՏԱԼՈՒ ՄԱՍԻՆ</w:t>
      </w:r>
      <w:r>
        <w:rPr>
          <w:rFonts w:ascii="GHEA Grapalat" w:hAnsi="GHEA Grapalat"/>
          <w:lang w:val="hy-AM"/>
        </w:rPr>
        <w:br/>
      </w:r>
    </w:p>
    <w:p w14:paraId="0AD678BD" w14:textId="77777777" w:rsidR="000526D9" w:rsidRP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0526D9">
        <w:rPr>
          <w:rFonts w:ascii="GHEA Grapalat" w:hAnsi="GHEA Grapalat"/>
          <w:lang w:val="hy-AM"/>
        </w:rPr>
        <w:t>Համաձայն «Տեղական ինքնակառավարման մասին» օրենքի 42-րդ հոդվածի 1-ին մասի 4-րդ կետի, Հայաստանի Հանրապետության կառավարության 2015 թվականի մարտի 19-ի N 596-Ն որոշմամբ հաստատված կարգի և հիմք ընդունելով Էդվարդ Մանուկյանի ներկայացուցիչ Աննա Թունանյանի հայտը`</w:t>
      </w:r>
      <w:r w:rsidRPr="000526D9">
        <w:rPr>
          <w:rFonts w:ascii="Calibri" w:hAnsi="Calibri" w:cs="Calibri"/>
          <w:lang w:val="hy-AM"/>
        </w:rPr>
        <w:t> </w:t>
      </w:r>
      <w:r w:rsidRPr="000526D9">
        <w:rPr>
          <w:rFonts w:ascii="GHEA Grapalat" w:hAnsi="GHEA Grapalat"/>
          <w:b/>
          <w:bCs/>
          <w:i/>
          <w:iCs/>
          <w:lang w:val="hy-AM"/>
        </w:rPr>
        <w:t>որոշում եմ.</w:t>
      </w:r>
    </w:p>
    <w:p w14:paraId="60E297EB" w14:textId="1EFFFB58" w:rsidR="000526D9" w:rsidRP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br/>
      </w:r>
      <w:r w:rsidRPr="000526D9">
        <w:rPr>
          <w:rFonts w:ascii="GHEA Grapalat" w:hAnsi="GHEA Grapalat"/>
          <w:lang w:val="hy-AM"/>
        </w:rPr>
        <w:t>1.Էդվարդ Մանուկյանին տալ նախագծման թույլտվություն (ճարտարապետահատակագծային առաջադրանք) սեփականության իրավունքով իրեն պատկանող Հայաստանի Հանրապետություն Կոտայքի մարզ համայնք Բյուրեղավան գյուղ Նուռնուս</w:t>
      </w:r>
      <w:r w:rsidRPr="000526D9">
        <w:rPr>
          <w:rFonts w:ascii="Calibri" w:hAnsi="Calibri" w:cs="Calibri"/>
          <w:lang w:val="hy-AM"/>
        </w:rPr>
        <w:t> </w:t>
      </w:r>
      <w:r w:rsidRPr="000526D9">
        <w:rPr>
          <w:rFonts w:ascii="GHEA Grapalat" w:hAnsi="GHEA Grapalat"/>
          <w:lang w:val="hy-AM"/>
        </w:rPr>
        <w:t xml:space="preserve"> 8-րդ թաղամաս 15 հասցեի բնակավայրերի նպատակային նշանակության բնակելի կառուցապատման գործառնական նշանակության </w:t>
      </w:r>
      <w:r>
        <w:rPr>
          <w:rFonts w:ascii="GHEA Grapalat" w:hAnsi="GHEA Grapalat"/>
          <w:lang w:val="hy-AM"/>
        </w:rPr>
        <w:br/>
      </w:r>
      <w:r w:rsidRPr="000526D9">
        <w:rPr>
          <w:rFonts w:ascii="GHEA Grapalat" w:hAnsi="GHEA Grapalat"/>
          <w:lang w:val="hy-AM"/>
        </w:rPr>
        <w:t>0</w:t>
      </w:r>
      <w:r w:rsidRPr="000526D9">
        <w:rPr>
          <w:rFonts w:ascii="Microsoft JhengHei" w:eastAsia="Microsoft JhengHei" w:hAnsi="Microsoft JhengHei" w:cs="Microsoft JhengHei" w:hint="eastAsia"/>
          <w:lang w:val="hy-AM"/>
        </w:rPr>
        <w:t>․</w:t>
      </w:r>
      <w:r w:rsidRPr="000526D9">
        <w:rPr>
          <w:rFonts w:ascii="GHEA Grapalat" w:hAnsi="GHEA Grapalat"/>
          <w:lang w:val="hy-AM"/>
        </w:rPr>
        <w:t xml:space="preserve">0594 հեկտար մակերեսով հողամասում (ծածկագիր՝ 07-051-0162-0015, վկայական </w:t>
      </w:r>
      <w:r>
        <w:rPr>
          <w:rFonts w:ascii="GHEA Grapalat" w:hAnsi="GHEA Grapalat"/>
          <w:lang w:val="hy-AM"/>
        </w:rPr>
        <w:br/>
      </w:r>
      <w:r w:rsidRPr="000526D9">
        <w:rPr>
          <w:rFonts w:ascii="GHEA Grapalat" w:hAnsi="GHEA Grapalat"/>
          <w:lang w:val="hy-AM"/>
        </w:rPr>
        <w:t>N 28122024-07-0040)</w:t>
      </w:r>
      <w:r w:rsidRPr="000526D9">
        <w:rPr>
          <w:rFonts w:ascii="Calibri" w:hAnsi="Calibri" w:cs="Calibri"/>
          <w:lang w:val="hy-AM"/>
        </w:rPr>
        <w:t> </w:t>
      </w:r>
      <w:r w:rsidRPr="000526D9">
        <w:rPr>
          <w:rFonts w:ascii="GHEA Grapalat" w:hAnsi="GHEA Grapalat"/>
          <w:lang w:val="hy-AM"/>
        </w:rPr>
        <w:t>գոյություն ունեցող 8.8 քմ մակերեսով ջրավազանի, 9.4 քմ մակերեսով ցախանոցի,</w:t>
      </w:r>
      <w:r w:rsidRPr="000526D9">
        <w:rPr>
          <w:rFonts w:ascii="Calibri" w:hAnsi="Calibri" w:cs="Calibri"/>
          <w:lang w:val="hy-AM"/>
        </w:rPr>
        <w:t> </w:t>
      </w:r>
      <w:r w:rsidRPr="000526D9">
        <w:rPr>
          <w:rFonts w:ascii="GHEA Grapalat" w:hAnsi="GHEA Grapalat"/>
          <w:lang w:val="hy-AM"/>
        </w:rPr>
        <w:t>12.4 քմ մակերեսով մառանի</w:t>
      </w:r>
      <w:r w:rsidRPr="000526D9">
        <w:rPr>
          <w:rFonts w:ascii="Calibri" w:hAnsi="Calibri" w:cs="Calibri"/>
          <w:lang w:val="hy-AM"/>
        </w:rPr>
        <w:t> </w:t>
      </w:r>
      <w:r w:rsidRPr="000526D9">
        <w:rPr>
          <w:rFonts w:ascii="GHEA Grapalat" w:hAnsi="GHEA Grapalat"/>
          <w:lang w:val="hy-AM"/>
        </w:rPr>
        <w:t>քանդման,</w:t>
      </w:r>
      <w:r w:rsidRPr="000526D9">
        <w:rPr>
          <w:rFonts w:ascii="Calibri" w:hAnsi="Calibri" w:cs="Calibri"/>
          <w:lang w:val="hy-AM"/>
        </w:rPr>
        <w:t> </w:t>
      </w:r>
      <w:r w:rsidRPr="000526D9">
        <w:rPr>
          <w:rFonts w:ascii="GHEA Grapalat" w:hAnsi="GHEA Grapalat"/>
          <w:lang w:val="hy-AM"/>
        </w:rPr>
        <w:t>երկհարկանի բնակելի տան, լողավազանի, ամառային խոհանոցի և սանհանգույցի կառուցման աշխատանքների նախագծային փաստաթղթերի մշակման համար (N 27 ճարտարապետահատակագծային առաջադրանքը կցվում է):</w:t>
      </w:r>
    </w:p>
    <w:p w14:paraId="02F56837" w14:textId="08D99A45" w:rsid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br/>
      </w:r>
      <w:r w:rsidRPr="003263FE">
        <w:rPr>
          <w:rFonts w:ascii="GHEA Grapalat" w:hAnsi="GHEA Grapalat"/>
          <w:lang w:val="hy-AM"/>
        </w:rPr>
        <w:t>2.Էդվարդ Մանուկյանին՝</w:t>
      </w:r>
    </w:p>
    <w:p w14:paraId="1AD65AD0" w14:textId="77777777" w:rsid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0526D9">
        <w:rPr>
          <w:rFonts w:ascii="GHEA Grapalat" w:hAnsi="GHEA Grapalat"/>
          <w:lang w:val="hy-AM"/>
        </w:rPr>
        <w:t>1)նախագիծը ներկայացնել համաձայնեցման.</w:t>
      </w:r>
    </w:p>
    <w:p w14:paraId="6FEAF81D" w14:textId="497824FB" w:rsidR="000526D9" w:rsidRP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0526D9">
        <w:rPr>
          <w:rFonts w:ascii="GHEA Grapalat" w:hAnsi="GHEA Grapalat"/>
          <w:lang w:val="hy-AM"/>
        </w:rPr>
        <w:t xml:space="preserve">2)կառուցապատման աշխատանքներն սկսել շինարարության թույլտվություն ստանալուց և Հայաստանի Հանրապետության կառավարության 2015 թվականի մարտի 19-ի № 596-Ն որոշման </w:t>
      </w:r>
      <w:r>
        <w:rPr>
          <w:rFonts w:ascii="GHEA Grapalat" w:hAnsi="GHEA Grapalat"/>
          <w:lang w:val="hy-AM"/>
        </w:rPr>
        <w:br/>
      </w:r>
      <w:r w:rsidRPr="000526D9">
        <w:rPr>
          <w:rFonts w:ascii="GHEA Grapalat" w:hAnsi="GHEA Grapalat"/>
          <w:lang w:val="hy-AM"/>
        </w:rPr>
        <w:t>N 5 հավելվածի N 2-5 ձևի տեղեկանքը շինարարական աշխատանքներն սկսելուց առնվազն 3 օր առաջ Բյուրեղավանի համայնքապետարան ներկայացնելուց հետո:</w:t>
      </w:r>
    </w:p>
    <w:p w14:paraId="39AD0311" w14:textId="77777777" w:rsid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</w:p>
    <w:p w14:paraId="141BC823" w14:textId="77777777" w:rsid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</w:p>
    <w:p w14:paraId="243D54B7" w14:textId="1BF15377" w:rsidR="000526D9" w:rsidRPr="000526D9" w:rsidRDefault="000526D9" w:rsidP="000526D9">
      <w:pPr>
        <w:pStyle w:val="a8"/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0526D9">
        <w:rPr>
          <w:rFonts w:ascii="GHEA Grapalat" w:hAnsi="GHEA Grapalat"/>
          <w:lang w:val="hy-AM"/>
        </w:rPr>
        <w:t>3. Սույն որոշումն ուժի մեջ է մտնում ստորագրման օրվանից:</w:t>
      </w:r>
    </w:p>
    <w:p w14:paraId="343E032C" w14:textId="77777777" w:rsidR="00A37FC0" w:rsidRPr="00A37FC0" w:rsidRDefault="00A37FC0" w:rsidP="000526D9">
      <w:pPr>
        <w:pStyle w:val="a8"/>
        <w:spacing w:line="360" w:lineRule="auto"/>
        <w:ind w:left="142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A37FC0">
        <w:rPr>
          <w:rFonts w:ascii="Calibri" w:eastAsia="Times New Roman" w:hAnsi="Calibri" w:cs="Calibri"/>
          <w:lang w:val="hy-AM" w:eastAsia="ru-RU"/>
        </w:rPr>
        <w:t> </w:t>
      </w:r>
    </w:p>
    <w:p w14:paraId="652FDC1B" w14:textId="49F64965" w:rsidR="00C36E02" w:rsidRPr="00BA69EE" w:rsidRDefault="00C62FC4" w:rsidP="00A37FC0">
      <w:pPr>
        <w:pStyle w:val="a8"/>
        <w:spacing w:line="276" w:lineRule="auto"/>
        <w:ind w:left="142"/>
        <w:jc w:val="center"/>
        <w:rPr>
          <w:rFonts w:ascii="GHEA Grapalat" w:hAnsi="GHEA Grapalat"/>
          <w:lang w:val="hy-AM"/>
        </w:rPr>
      </w:pPr>
      <w:r w:rsidRPr="00C62FC4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4E02F7" w:rsidRPr="004E02F7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306DD7" w:rsidRPr="00306DD7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F1A0B" w:rsidRPr="009F1A0B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EE2908" w:rsidRPr="00EE2908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111120" w:rsidRPr="00111120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83CCF" w:rsidRPr="00BA69EE">
        <w:rPr>
          <w:rFonts w:ascii="GHEA Grapalat" w:hAnsi="GHEA Grapalat"/>
          <w:lang w:val="hy-AM"/>
        </w:rPr>
        <w:t xml:space="preserve">ՀԱՄԱՅՆՔԻ ՂԵԿԱՎԱՐ` </w:t>
      </w:r>
      <w:r w:rsidR="003263FE">
        <w:rPr>
          <w:rFonts w:ascii="GHEA Grapalat" w:hAnsi="GHEA Grapalat"/>
          <w:lang w:val="hy-AM"/>
        </w:rPr>
        <w:pict w14:anchorId="54679E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81.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showsigndate="f" issignatureline="t"/>
          </v:shape>
        </w:pict>
      </w:r>
      <w:r w:rsidR="007647E9" w:rsidRPr="00BA69EE">
        <w:rPr>
          <w:rFonts w:ascii="GHEA Grapalat" w:hAnsi="GHEA Grapalat"/>
          <w:lang w:val="hy-AM"/>
        </w:rPr>
        <w:t>Հ. ԲԱԼԱՍՅԱ</w:t>
      </w:r>
      <w:r w:rsidR="00D86194" w:rsidRPr="00BA69EE">
        <w:rPr>
          <w:rFonts w:ascii="GHEA Grapalat" w:hAnsi="GHEA Grapalat"/>
          <w:lang w:val="hy-AM"/>
        </w:rPr>
        <w:t>Ն</w:t>
      </w:r>
      <w:r w:rsidR="00EC282C" w:rsidRPr="00BA69EE">
        <w:rPr>
          <w:rFonts w:ascii="GHEA Grapalat" w:hAnsi="GHEA Grapalat"/>
          <w:lang w:val="hy-AM"/>
        </w:rPr>
        <w:br/>
      </w:r>
    </w:p>
    <w:p w14:paraId="1DFD7D8C" w14:textId="77777777" w:rsidR="00416856" w:rsidRDefault="00306DD7" w:rsidP="00BA69EE">
      <w:pPr>
        <w:pStyle w:val="a8"/>
        <w:tabs>
          <w:tab w:val="left" w:pos="10206"/>
        </w:tabs>
        <w:ind w:left="142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br/>
      </w:r>
      <w:r>
        <w:rPr>
          <w:rFonts w:ascii="GHEA Grapalat" w:hAnsi="GHEA Grapalat"/>
          <w:sz w:val="20"/>
          <w:szCs w:val="20"/>
          <w:lang w:val="hy-AM"/>
        </w:rPr>
        <w:br/>
      </w:r>
    </w:p>
    <w:p w14:paraId="6A26B3AA" w14:textId="77777777" w:rsidR="00416856" w:rsidRDefault="00416856" w:rsidP="00BA69EE">
      <w:pPr>
        <w:pStyle w:val="a8"/>
        <w:tabs>
          <w:tab w:val="left" w:pos="10206"/>
        </w:tabs>
        <w:ind w:left="142"/>
        <w:rPr>
          <w:rFonts w:ascii="GHEA Grapalat" w:hAnsi="GHEA Grapalat"/>
          <w:sz w:val="20"/>
          <w:szCs w:val="20"/>
          <w:lang w:val="hy-AM"/>
        </w:rPr>
      </w:pPr>
    </w:p>
    <w:p w14:paraId="36D97BBB" w14:textId="7F3B985E" w:rsidR="002061BE" w:rsidRPr="00BA69EE" w:rsidRDefault="004E02F7" w:rsidP="00BA69EE">
      <w:pPr>
        <w:pStyle w:val="a8"/>
        <w:tabs>
          <w:tab w:val="left" w:pos="10206"/>
        </w:tabs>
        <w:ind w:left="142"/>
        <w:rPr>
          <w:rFonts w:ascii="GHEA Grapalat" w:hAnsi="GHEA Grapalat"/>
          <w:sz w:val="20"/>
          <w:szCs w:val="20"/>
          <w:lang w:val="hy-AM"/>
        </w:rPr>
      </w:pPr>
      <w:r w:rsidRPr="00C62FC4">
        <w:rPr>
          <w:rFonts w:ascii="GHEA Grapalat" w:hAnsi="GHEA Grapalat"/>
          <w:sz w:val="20"/>
          <w:szCs w:val="20"/>
          <w:lang w:val="hy-AM"/>
        </w:rPr>
        <w:br/>
      </w:r>
      <w:r w:rsidR="00EC282C" w:rsidRPr="00BA69EE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74544B" w:rsidRPr="00BA69EE">
        <w:rPr>
          <w:rFonts w:ascii="GHEA Grapalat" w:hAnsi="GHEA Grapalat"/>
          <w:sz w:val="20"/>
          <w:szCs w:val="20"/>
          <w:lang w:val="hy-AM"/>
        </w:rPr>
        <w:t xml:space="preserve">մայիսի </w:t>
      </w:r>
      <w:r w:rsidR="00EE2908">
        <w:rPr>
          <w:rFonts w:ascii="GHEA Grapalat" w:hAnsi="GHEA Grapalat"/>
          <w:sz w:val="20"/>
          <w:szCs w:val="20"/>
          <w:lang w:val="hy-AM"/>
        </w:rPr>
        <w:t>2</w:t>
      </w:r>
      <w:r w:rsidR="00C62FC4">
        <w:rPr>
          <w:rFonts w:ascii="GHEA Grapalat" w:hAnsi="GHEA Grapalat"/>
          <w:sz w:val="20"/>
          <w:szCs w:val="20"/>
          <w:lang w:val="hy-AM"/>
        </w:rPr>
        <w:t>1</w:t>
      </w:r>
      <w:r w:rsidR="00EC282C" w:rsidRPr="00BA69EE">
        <w:rPr>
          <w:rFonts w:ascii="GHEA Grapalat" w:hAnsi="GHEA Grapalat"/>
          <w:sz w:val="20"/>
          <w:szCs w:val="20"/>
          <w:lang w:val="hy-AM"/>
        </w:rPr>
        <w:br/>
        <w:t>ք. Բյուրեղավան</w:t>
      </w:r>
      <w:r w:rsidR="000854D1" w:rsidRPr="00BA69EE">
        <w:rPr>
          <w:rFonts w:ascii="GHEA Grapalat" w:hAnsi="GHEA Grapalat"/>
          <w:sz w:val="20"/>
          <w:szCs w:val="20"/>
          <w:lang w:val="hy-AM"/>
        </w:rPr>
        <w:br/>
      </w:r>
      <w:r w:rsidR="00A1017C" w:rsidRPr="00BA69EE">
        <w:rPr>
          <w:rFonts w:ascii="GHEA Grapalat" w:hAnsi="GHEA Grapalat"/>
          <w:sz w:val="20"/>
          <w:szCs w:val="20"/>
          <w:lang w:val="hy-AM"/>
        </w:rPr>
        <w:br/>
      </w:r>
    </w:p>
    <w:p w14:paraId="6C63D97E" w14:textId="77777777" w:rsidR="002061BE" w:rsidRDefault="002061BE" w:rsidP="002061BE">
      <w:pPr>
        <w:spacing w:line="276" w:lineRule="auto"/>
        <w:ind w:left="142" w:right="141"/>
        <w:jc w:val="center"/>
        <w:rPr>
          <w:rFonts w:ascii="GHEA Grapalat" w:hAnsi="GHEA Grapalat"/>
          <w:sz w:val="20"/>
          <w:szCs w:val="20"/>
          <w:lang w:val="hy-AM"/>
        </w:rPr>
      </w:pPr>
    </w:p>
    <w:sectPr w:rsidR="002061BE" w:rsidSect="00D804FA">
      <w:pgSz w:w="11906" w:h="16838"/>
      <w:pgMar w:top="284" w:right="707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4A84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CCB"/>
    <w:rsid w:val="00016D54"/>
    <w:rsid w:val="000171D7"/>
    <w:rsid w:val="000179FA"/>
    <w:rsid w:val="00020A83"/>
    <w:rsid w:val="00020B97"/>
    <w:rsid w:val="000219CD"/>
    <w:rsid w:val="00023071"/>
    <w:rsid w:val="00024133"/>
    <w:rsid w:val="0002471E"/>
    <w:rsid w:val="00024E52"/>
    <w:rsid w:val="00025194"/>
    <w:rsid w:val="000256E3"/>
    <w:rsid w:val="000262B7"/>
    <w:rsid w:val="00026F65"/>
    <w:rsid w:val="00027752"/>
    <w:rsid w:val="000309C3"/>
    <w:rsid w:val="00030EEC"/>
    <w:rsid w:val="000316C5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26A"/>
    <w:rsid w:val="000526D9"/>
    <w:rsid w:val="00052CFF"/>
    <w:rsid w:val="00053081"/>
    <w:rsid w:val="000531A5"/>
    <w:rsid w:val="00054927"/>
    <w:rsid w:val="0005517A"/>
    <w:rsid w:val="00055DAD"/>
    <w:rsid w:val="000561A6"/>
    <w:rsid w:val="00056249"/>
    <w:rsid w:val="00057CC6"/>
    <w:rsid w:val="00060347"/>
    <w:rsid w:val="000629A0"/>
    <w:rsid w:val="00062BB2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12C"/>
    <w:rsid w:val="00072823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4D1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627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1A11"/>
    <w:rsid w:val="000E3670"/>
    <w:rsid w:val="000E402E"/>
    <w:rsid w:val="000E41BB"/>
    <w:rsid w:val="000E7C3E"/>
    <w:rsid w:val="000F000D"/>
    <w:rsid w:val="000F01B0"/>
    <w:rsid w:val="000F0279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0F7AF3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1120"/>
    <w:rsid w:val="00112CAF"/>
    <w:rsid w:val="001131AD"/>
    <w:rsid w:val="0011375F"/>
    <w:rsid w:val="001138F7"/>
    <w:rsid w:val="0011409B"/>
    <w:rsid w:val="00114605"/>
    <w:rsid w:val="00114DDE"/>
    <w:rsid w:val="00116C0B"/>
    <w:rsid w:val="00120BF3"/>
    <w:rsid w:val="00121135"/>
    <w:rsid w:val="001217DB"/>
    <w:rsid w:val="00121826"/>
    <w:rsid w:val="00122324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1D3"/>
    <w:rsid w:val="00142707"/>
    <w:rsid w:val="00142A40"/>
    <w:rsid w:val="00142AE0"/>
    <w:rsid w:val="00142B01"/>
    <w:rsid w:val="00143E1D"/>
    <w:rsid w:val="00143EB5"/>
    <w:rsid w:val="00144231"/>
    <w:rsid w:val="001449BA"/>
    <w:rsid w:val="001449F9"/>
    <w:rsid w:val="00144DA0"/>
    <w:rsid w:val="0014500C"/>
    <w:rsid w:val="00147858"/>
    <w:rsid w:val="001478CB"/>
    <w:rsid w:val="00147AA3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09B0"/>
    <w:rsid w:val="00182EF7"/>
    <w:rsid w:val="00184652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294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C7E3B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580"/>
    <w:rsid w:val="001E2889"/>
    <w:rsid w:val="001E427D"/>
    <w:rsid w:val="001E42D5"/>
    <w:rsid w:val="001E44C0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079B"/>
    <w:rsid w:val="001F130B"/>
    <w:rsid w:val="001F241C"/>
    <w:rsid w:val="001F2482"/>
    <w:rsid w:val="001F31D5"/>
    <w:rsid w:val="001F4508"/>
    <w:rsid w:val="001F4A7B"/>
    <w:rsid w:val="001F4D13"/>
    <w:rsid w:val="001F51B3"/>
    <w:rsid w:val="001F5434"/>
    <w:rsid w:val="001F5588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1BE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5E93"/>
    <w:rsid w:val="00226998"/>
    <w:rsid w:val="002277A5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3DFD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37D4"/>
    <w:rsid w:val="00254130"/>
    <w:rsid w:val="00254230"/>
    <w:rsid w:val="002545E8"/>
    <w:rsid w:val="00255A0D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19A2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634"/>
    <w:rsid w:val="002957B7"/>
    <w:rsid w:val="00296272"/>
    <w:rsid w:val="0029629C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59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4F72"/>
    <w:rsid w:val="002C5CAD"/>
    <w:rsid w:val="002C6A0A"/>
    <w:rsid w:val="002C6C97"/>
    <w:rsid w:val="002C7645"/>
    <w:rsid w:val="002C769F"/>
    <w:rsid w:val="002C7CF1"/>
    <w:rsid w:val="002D01D6"/>
    <w:rsid w:val="002D043B"/>
    <w:rsid w:val="002D15E1"/>
    <w:rsid w:val="002D1743"/>
    <w:rsid w:val="002D1DF0"/>
    <w:rsid w:val="002D1EA7"/>
    <w:rsid w:val="002D25E5"/>
    <w:rsid w:val="002D270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075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6DD7"/>
    <w:rsid w:val="00307C34"/>
    <w:rsid w:val="00310030"/>
    <w:rsid w:val="0031099F"/>
    <w:rsid w:val="00310C95"/>
    <w:rsid w:val="00310D2B"/>
    <w:rsid w:val="0031161D"/>
    <w:rsid w:val="00313FD7"/>
    <w:rsid w:val="0031531D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263FE"/>
    <w:rsid w:val="00330333"/>
    <w:rsid w:val="00331AE1"/>
    <w:rsid w:val="00331CD6"/>
    <w:rsid w:val="00331F8D"/>
    <w:rsid w:val="00332B92"/>
    <w:rsid w:val="00332C16"/>
    <w:rsid w:val="0033460C"/>
    <w:rsid w:val="00334ADF"/>
    <w:rsid w:val="0033699D"/>
    <w:rsid w:val="00336E31"/>
    <w:rsid w:val="00336F0A"/>
    <w:rsid w:val="003373E6"/>
    <w:rsid w:val="00337446"/>
    <w:rsid w:val="0033799F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79B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4B13"/>
    <w:rsid w:val="003651D9"/>
    <w:rsid w:val="00365382"/>
    <w:rsid w:val="00365481"/>
    <w:rsid w:val="003655B3"/>
    <w:rsid w:val="00365A53"/>
    <w:rsid w:val="0036755C"/>
    <w:rsid w:val="003675A2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3AEA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2CB"/>
    <w:rsid w:val="00392D69"/>
    <w:rsid w:val="00393587"/>
    <w:rsid w:val="0039450F"/>
    <w:rsid w:val="00394C63"/>
    <w:rsid w:val="00394D5A"/>
    <w:rsid w:val="00394F05"/>
    <w:rsid w:val="0039514B"/>
    <w:rsid w:val="003955FE"/>
    <w:rsid w:val="00395A31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5D2E"/>
    <w:rsid w:val="003A62D6"/>
    <w:rsid w:val="003A7265"/>
    <w:rsid w:val="003A72BD"/>
    <w:rsid w:val="003A73CC"/>
    <w:rsid w:val="003A7AE8"/>
    <w:rsid w:val="003B096F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8F7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26F"/>
    <w:rsid w:val="003D3759"/>
    <w:rsid w:val="003D389B"/>
    <w:rsid w:val="003D4DB9"/>
    <w:rsid w:val="003D58E0"/>
    <w:rsid w:val="003D60B1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5FC3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95F"/>
    <w:rsid w:val="003F24A6"/>
    <w:rsid w:val="003F2CEE"/>
    <w:rsid w:val="003F31F5"/>
    <w:rsid w:val="003F3867"/>
    <w:rsid w:val="003F483F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2A7"/>
    <w:rsid w:val="00411D87"/>
    <w:rsid w:val="00412301"/>
    <w:rsid w:val="0041303D"/>
    <w:rsid w:val="00413694"/>
    <w:rsid w:val="00414597"/>
    <w:rsid w:val="004156E5"/>
    <w:rsid w:val="004167D8"/>
    <w:rsid w:val="00416856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37CFB"/>
    <w:rsid w:val="0044051C"/>
    <w:rsid w:val="00440567"/>
    <w:rsid w:val="00440E02"/>
    <w:rsid w:val="004411BC"/>
    <w:rsid w:val="00441395"/>
    <w:rsid w:val="00441734"/>
    <w:rsid w:val="00441E07"/>
    <w:rsid w:val="00442905"/>
    <w:rsid w:val="00443285"/>
    <w:rsid w:val="00444ACF"/>
    <w:rsid w:val="00446391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94C"/>
    <w:rsid w:val="00453AEA"/>
    <w:rsid w:val="00453CB0"/>
    <w:rsid w:val="00453F5C"/>
    <w:rsid w:val="00454B6C"/>
    <w:rsid w:val="00454C49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4AC7"/>
    <w:rsid w:val="00465426"/>
    <w:rsid w:val="004701DB"/>
    <w:rsid w:val="00470C26"/>
    <w:rsid w:val="00470C7B"/>
    <w:rsid w:val="00470E77"/>
    <w:rsid w:val="004711D2"/>
    <w:rsid w:val="00471B21"/>
    <w:rsid w:val="00471BE6"/>
    <w:rsid w:val="00472B6B"/>
    <w:rsid w:val="00473B8A"/>
    <w:rsid w:val="004741BA"/>
    <w:rsid w:val="0047562B"/>
    <w:rsid w:val="00475B50"/>
    <w:rsid w:val="00475C64"/>
    <w:rsid w:val="004769E8"/>
    <w:rsid w:val="004771D7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354A"/>
    <w:rsid w:val="004A44BB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5ED3"/>
    <w:rsid w:val="004B66B2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1C2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2F7"/>
    <w:rsid w:val="004E0722"/>
    <w:rsid w:val="004E2029"/>
    <w:rsid w:val="004E2494"/>
    <w:rsid w:val="004E26A3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0765B"/>
    <w:rsid w:val="005077FD"/>
    <w:rsid w:val="0051055B"/>
    <w:rsid w:val="00510657"/>
    <w:rsid w:val="00510BBD"/>
    <w:rsid w:val="00511964"/>
    <w:rsid w:val="00511AD0"/>
    <w:rsid w:val="005141E0"/>
    <w:rsid w:val="00514A24"/>
    <w:rsid w:val="005158CD"/>
    <w:rsid w:val="00517C6C"/>
    <w:rsid w:val="00517D00"/>
    <w:rsid w:val="00517D55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4DC"/>
    <w:rsid w:val="0053668D"/>
    <w:rsid w:val="00536EA9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5C02"/>
    <w:rsid w:val="00596180"/>
    <w:rsid w:val="00596661"/>
    <w:rsid w:val="00596AEF"/>
    <w:rsid w:val="00597277"/>
    <w:rsid w:val="00597A37"/>
    <w:rsid w:val="005A0652"/>
    <w:rsid w:val="005A1737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029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5C3"/>
    <w:rsid w:val="005C5D93"/>
    <w:rsid w:val="005C62D1"/>
    <w:rsid w:val="005C70B1"/>
    <w:rsid w:val="005C7AF6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3171"/>
    <w:rsid w:val="00603738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37E0B"/>
    <w:rsid w:val="00640C5C"/>
    <w:rsid w:val="00641283"/>
    <w:rsid w:val="00641A83"/>
    <w:rsid w:val="00641AF1"/>
    <w:rsid w:val="00641CFD"/>
    <w:rsid w:val="00643058"/>
    <w:rsid w:val="006431B1"/>
    <w:rsid w:val="00643576"/>
    <w:rsid w:val="00643B72"/>
    <w:rsid w:val="00644EDB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23C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63E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01B"/>
    <w:rsid w:val="006A19EB"/>
    <w:rsid w:val="006A30ED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A6F41"/>
    <w:rsid w:val="006B0221"/>
    <w:rsid w:val="006B0896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A30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D68D5"/>
    <w:rsid w:val="006E06B3"/>
    <w:rsid w:val="006E0E55"/>
    <w:rsid w:val="006E1E72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6D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5FDF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594E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544B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3A0F"/>
    <w:rsid w:val="00764548"/>
    <w:rsid w:val="007647E9"/>
    <w:rsid w:val="00764863"/>
    <w:rsid w:val="007656A7"/>
    <w:rsid w:val="0076578C"/>
    <w:rsid w:val="00765A99"/>
    <w:rsid w:val="0076603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1E4B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8791E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1FA7"/>
    <w:rsid w:val="007B2211"/>
    <w:rsid w:val="007B2225"/>
    <w:rsid w:val="007B22E4"/>
    <w:rsid w:val="007B2B4F"/>
    <w:rsid w:val="007B2E30"/>
    <w:rsid w:val="007B2E8D"/>
    <w:rsid w:val="007B41D0"/>
    <w:rsid w:val="007B4E37"/>
    <w:rsid w:val="007B5634"/>
    <w:rsid w:val="007B5CD9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1D8F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0D28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5F0F"/>
    <w:rsid w:val="007F607F"/>
    <w:rsid w:val="007F7348"/>
    <w:rsid w:val="007F7357"/>
    <w:rsid w:val="007F7C01"/>
    <w:rsid w:val="00800381"/>
    <w:rsid w:val="008007FF"/>
    <w:rsid w:val="00800968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3071"/>
    <w:rsid w:val="00833274"/>
    <w:rsid w:val="0083356C"/>
    <w:rsid w:val="00834254"/>
    <w:rsid w:val="00834366"/>
    <w:rsid w:val="00834744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164F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057"/>
    <w:rsid w:val="00847DD8"/>
    <w:rsid w:val="00847EB9"/>
    <w:rsid w:val="00847FA4"/>
    <w:rsid w:val="00851E67"/>
    <w:rsid w:val="008522AC"/>
    <w:rsid w:val="00852B2D"/>
    <w:rsid w:val="00853684"/>
    <w:rsid w:val="0085419A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17B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3A7"/>
    <w:rsid w:val="0089470C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0A2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588"/>
    <w:rsid w:val="008B4754"/>
    <w:rsid w:val="008B4B2E"/>
    <w:rsid w:val="008B4C62"/>
    <w:rsid w:val="008B4EA5"/>
    <w:rsid w:val="008B5451"/>
    <w:rsid w:val="008B5E0D"/>
    <w:rsid w:val="008B74B2"/>
    <w:rsid w:val="008B7519"/>
    <w:rsid w:val="008C093D"/>
    <w:rsid w:val="008C0B22"/>
    <w:rsid w:val="008C185E"/>
    <w:rsid w:val="008C251A"/>
    <w:rsid w:val="008C3A45"/>
    <w:rsid w:val="008C61AB"/>
    <w:rsid w:val="008C6724"/>
    <w:rsid w:val="008C6F3D"/>
    <w:rsid w:val="008C70A8"/>
    <w:rsid w:val="008D0B06"/>
    <w:rsid w:val="008D114D"/>
    <w:rsid w:val="008D180F"/>
    <w:rsid w:val="008D262B"/>
    <w:rsid w:val="008D3576"/>
    <w:rsid w:val="008D3792"/>
    <w:rsid w:val="008D3AA8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44E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4902"/>
    <w:rsid w:val="0091523B"/>
    <w:rsid w:val="009165F8"/>
    <w:rsid w:val="00917B4A"/>
    <w:rsid w:val="00920B81"/>
    <w:rsid w:val="009215E7"/>
    <w:rsid w:val="009222F5"/>
    <w:rsid w:val="009244F6"/>
    <w:rsid w:val="00924AF1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757"/>
    <w:rsid w:val="00944D2F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62C4"/>
    <w:rsid w:val="009665B8"/>
    <w:rsid w:val="00966A10"/>
    <w:rsid w:val="009677AC"/>
    <w:rsid w:val="0097020C"/>
    <w:rsid w:val="00971039"/>
    <w:rsid w:val="00972468"/>
    <w:rsid w:val="00972E50"/>
    <w:rsid w:val="00972FFE"/>
    <w:rsid w:val="00973812"/>
    <w:rsid w:val="00974802"/>
    <w:rsid w:val="00976DA5"/>
    <w:rsid w:val="00977FE8"/>
    <w:rsid w:val="00980114"/>
    <w:rsid w:val="0098029E"/>
    <w:rsid w:val="009805C8"/>
    <w:rsid w:val="00981A78"/>
    <w:rsid w:val="00981F03"/>
    <w:rsid w:val="009820BB"/>
    <w:rsid w:val="00982FE9"/>
    <w:rsid w:val="00983CCF"/>
    <w:rsid w:val="0098471B"/>
    <w:rsid w:val="009848B2"/>
    <w:rsid w:val="00984AD3"/>
    <w:rsid w:val="009857AC"/>
    <w:rsid w:val="00986028"/>
    <w:rsid w:val="0098611E"/>
    <w:rsid w:val="009865C9"/>
    <w:rsid w:val="009866E5"/>
    <w:rsid w:val="00987585"/>
    <w:rsid w:val="00987DD2"/>
    <w:rsid w:val="00990BCC"/>
    <w:rsid w:val="00991918"/>
    <w:rsid w:val="00992BF8"/>
    <w:rsid w:val="00993C0E"/>
    <w:rsid w:val="00993D37"/>
    <w:rsid w:val="009952F2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792"/>
    <w:rsid w:val="009B684E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46"/>
    <w:rsid w:val="009D1BB9"/>
    <w:rsid w:val="009D207D"/>
    <w:rsid w:val="009D22C2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6706"/>
    <w:rsid w:val="009E7174"/>
    <w:rsid w:val="009E7D6F"/>
    <w:rsid w:val="009F079B"/>
    <w:rsid w:val="009F0E98"/>
    <w:rsid w:val="009F12FF"/>
    <w:rsid w:val="009F151D"/>
    <w:rsid w:val="009F1A0B"/>
    <w:rsid w:val="009F36E1"/>
    <w:rsid w:val="009F3782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017C"/>
    <w:rsid w:val="00A111F5"/>
    <w:rsid w:val="00A1162F"/>
    <w:rsid w:val="00A12BC4"/>
    <w:rsid w:val="00A12D55"/>
    <w:rsid w:val="00A1355D"/>
    <w:rsid w:val="00A136EB"/>
    <w:rsid w:val="00A13CCC"/>
    <w:rsid w:val="00A13D1B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37FC0"/>
    <w:rsid w:val="00A407AC"/>
    <w:rsid w:val="00A41189"/>
    <w:rsid w:val="00A41BE3"/>
    <w:rsid w:val="00A41E71"/>
    <w:rsid w:val="00A43D83"/>
    <w:rsid w:val="00A43FCC"/>
    <w:rsid w:val="00A45B6D"/>
    <w:rsid w:val="00A45F06"/>
    <w:rsid w:val="00A4707D"/>
    <w:rsid w:val="00A47A9E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342"/>
    <w:rsid w:val="00A76B79"/>
    <w:rsid w:val="00A76C5A"/>
    <w:rsid w:val="00A77698"/>
    <w:rsid w:val="00A80A1D"/>
    <w:rsid w:val="00A81743"/>
    <w:rsid w:val="00A81B18"/>
    <w:rsid w:val="00A81D09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A27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594D"/>
    <w:rsid w:val="00A9649E"/>
    <w:rsid w:val="00A96820"/>
    <w:rsid w:val="00A979C0"/>
    <w:rsid w:val="00AA014A"/>
    <w:rsid w:val="00AA13A7"/>
    <w:rsid w:val="00AA14FD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43EE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4173"/>
    <w:rsid w:val="00AC5C74"/>
    <w:rsid w:val="00AC619C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29C7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AF7F77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1FBF"/>
    <w:rsid w:val="00B12567"/>
    <w:rsid w:val="00B12E84"/>
    <w:rsid w:val="00B1404C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C3"/>
    <w:rsid w:val="00B31DF0"/>
    <w:rsid w:val="00B322A7"/>
    <w:rsid w:val="00B333AE"/>
    <w:rsid w:val="00B339A1"/>
    <w:rsid w:val="00B33C4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37FD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2C0"/>
    <w:rsid w:val="00B51503"/>
    <w:rsid w:val="00B517DA"/>
    <w:rsid w:val="00B51C38"/>
    <w:rsid w:val="00B51E9F"/>
    <w:rsid w:val="00B5214D"/>
    <w:rsid w:val="00B5222B"/>
    <w:rsid w:val="00B524F2"/>
    <w:rsid w:val="00B52E06"/>
    <w:rsid w:val="00B53BEC"/>
    <w:rsid w:val="00B53E7C"/>
    <w:rsid w:val="00B55722"/>
    <w:rsid w:val="00B55CA3"/>
    <w:rsid w:val="00B56630"/>
    <w:rsid w:val="00B5672E"/>
    <w:rsid w:val="00B56AA6"/>
    <w:rsid w:val="00B56EB1"/>
    <w:rsid w:val="00B57C69"/>
    <w:rsid w:val="00B60489"/>
    <w:rsid w:val="00B62138"/>
    <w:rsid w:val="00B62306"/>
    <w:rsid w:val="00B6257F"/>
    <w:rsid w:val="00B628BE"/>
    <w:rsid w:val="00B631B7"/>
    <w:rsid w:val="00B632EB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4AAA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7FE"/>
    <w:rsid w:val="00B979B0"/>
    <w:rsid w:val="00BA0CBE"/>
    <w:rsid w:val="00BA16D5"/>
    <w:rsid w:val="00BA17DF"/>
    <w:rsid w:val="00BA26A7"/>
    <w:rsid w:val="00BA2C1D"/>
    <w:rsid w:val="00BA3F0B"/>
    <w:rsid w:val="00BA422F"/>
    <w:rsid w:val="00BA4AC8"/>
    <w:rsid w:val="00BA4DAD"/>
    <w:rsid w:val="00BA4EC4"/>
    <w:rsid w:val="00BA517A"/>
    <w:rsid w:val="00BA62B3"/>
    <w:rsid w:val="00BA62DC"/>
    <w:rsid w:val="00BA69EE"/>
    <w:rsid w:val="00BA7694"/>
    <w:rsid w:val="00BA76B6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14D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4D3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4E9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41"/>
    <w:rsid w:val="00C23DBA"/>
    <w:rsid w:val="00C242BD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36E02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701"/>
    <w:rsid w:val="00C5780E"/>
    <w:rsid w:val="00C6227A"/>
    <w:rsid w:val="00C62FC4"/>
    <w:rsid w:val="00C631C1"/>
    <w:rsid w:val="00C6368B"/>
    <w:rsid w:val="00C63932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9B4"/>
    <w:rsid w:val="00CC73DE"/>
    <w:rsid w:val="00CD03CE"/>
    <w:rsid w:val="00CD11FD"/>
    <w:rsid w:val="00CD45F9"/>
    <w:rsid w:val="00CD48DA"/>
    <w:rsid w:val="00CD4D5C"/>
    <w:rsid w:val="00CD5527"/>
    <w:rsid w:val="00CD5838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A85"/>
    <w:rsid w:val="00CE3DD5"/>
    <w:rsid w:val="00CE4035"/>
    <w:rsid w:val="00CE43D6"/>
    <w:rsid w:val="00CE45AC"/>
    <w:rsid w:val="00CE4826"/>
    <w:rsid w:val="00CE563F"/>
    <w:rsid w:val="00CE5874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07372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27732"/>
    <w:rsid w:val="00D27A72"/>
    <w:rsid w:val="00D30281"/>
    <w:rsid w:val="00D30615"/>
    <w:rsid w:val="00D30C69"/>
    <w:rsid w:val="00D32348"/>
    <w:rsid w:val="00D348E3"/>
    <w:rsid w:val="00D37320"/>
    <w:rsid w:val="00D40046"/>
    <w:rsid w:val="00D40D55"/>
    <w:rsid w:val="00D40EAB"/>
    <w:rsid w:val="00D41971"/>
    <w:rsid w:val="00D41CF8"/>
    <w:rsid w:val="00D41DBC"/>
    <w:rsid w:val="00D430F2"/>
    <w:rsid w:val="00D43938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079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4FA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194"/>
    <w:rsid w:val="00D86273"/>
    <w:rsid w:val="00D862B3"/>
    <w:rsid w:val="00D87114"/>
    <w:rsid w:val="00D87288"/>
    <w:rsid w:val="00D87CE9"/>
    <w:rsid w:val="00D90061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2A6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2D1D"/>
    <w:rsid w:val="00DB32AA"/>
    <w:rsid w:val="00DB335E"/>
    <w:rsid w:val="00DB361C"/>
    <w:rsid w:val="00DB3874"/>
    <w:rsid w:val="00DB3C0A"/>
    <w:rsid w:val="00DB484F"/>
    <w:rsid w:val="00DB4D61"/>
    <w:rsid w:val="00DB56DB"/>
    <w:rsid w:val="00DB73F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2C40"/>
    <w:rsid w:val="00DE32F4"/>
    <w:rsid w:val="00DE3681"/>
    <w:rsid w:val="00DE3865"/>
    <w:rsid w:val="00DE3B80"/>
    <w:rsid w:val="00DE3E18"/>
    <w:rsid w:val="00DE4220"/>
    <w:rsid w:val="00DE5691"/>
    <w:rsid w:val="00DE587B"/>
    <w:rsid w:val="00DE5FBD"/>
    <w:rsid w:val="00DE64E7"/>
    <w:rsid w:val="00DE7276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6E90"/>
    <w:rsid w:val="00E2702A"/>
    <w:rsid w:val="00E270D1"/>
    <w:rsid w:val="00E27408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4535"/>
    <w:rsid w:val="00E448AD"/>
    <w:rsid w:val="00E44FF3"/>
    <w:rsid w:val="00E4720F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5D75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900C7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82C"/>
    <w:rsid w:val="00EC2A35"/>
    <w:rsid w:val="00EC2EC5"/>
    <w:rsid w:val="00EC34F6"/>
    <w:rsid w:val="00EC3AF2"/>
    <w:rsid w:val="00EC3B15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70F"/>
    <w:rsid w:val="00EE2908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5619"/>
    <w:rsid w:val="00EF6665"/>
    <w:rsid w:val="00EF6699"/>
    <w:rsid w:val="00EF681C"/>
    <w:rsid w:val="00EF6B53"/>
    <w:rsid w:val="00F0005C"/>
    <w:rsid w:val="00F004FC"/>
    <w:rsid w:val="00F015E6"/>
    <w:rsid w:val="00F03506"/>
    <w:rsid w:val="00F03ADA"/>
    <w:rsid w:val="00F041C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27D"/>
    <w:rsid w:val="00F33689"/>
    <w:rsid w:val="00F33E87"/>
    <w:rsid w:val="00F347AF"/>
    <w:rsid w:val="00F349D4"/>
    <w:rsid w:val="00F354CF"/>
    <w:rsid w:val="00F36A90"/>
    <w:rsid w:val="00F36E01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57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3C6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BA1"/>
    <w:rsid w:val="00F91EB7"/>
    <w:rsid w:val="00F92225"/>
    <w:rsid w:val="00F929EF"/>
    <w:rsid w:val="00F92C03"/>
    <w:rsid w:val="00F93801"/>
    <w:rsid w:val="00F93A4F"/>
    <w:rsid w:val="00F94279"/>
    <w:rsid w:val="00F94BA4"/>
    <w:rsid w:val="00FA0DD9"/>
    <w:rsid w:val="00FA103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15E"/>
    <w:rsid w:val="00FA76FA"/>
    <w:rsid w:val="00FA7BC9"/>
    <w:rsid w:val="00FB0707"/>
    <w:rsid w:val="00FB0F33"/>
    <w:rsid w:val="00FB1044"/>
    <w:rsid w:val="00FB1061"/>
    <w:rsid w:val="00FB27FD"/>
    <w:rsid w:val="00FB2897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129"/>
    <w:rsid w:val="00FE2B58"/>
    <w:rsid w:val="00FE2C45"/>
    <w:rsid w:val="00FE2DFA"/>
    <w:rsid w:val="00FE2EAB"/>
    <w:rsid w:val="00FE3020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7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4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0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6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45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48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64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9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93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67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40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49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51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1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6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9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6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9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6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9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29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22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8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9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7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7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4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10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4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8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7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2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1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9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9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8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7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6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7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2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9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74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5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4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3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0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0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7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4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41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2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58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7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2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62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65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1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53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2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8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1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76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98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0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3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2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0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41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3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9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1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29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1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1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72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2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0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2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72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0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93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wOXIZKPLGGiIIE0c1QxP+LYnbq+lP/9Cz27LwUW1unU=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CQ+Sa/Ui8okDVy/x7D+NiyEj10B/76Nq2l77NUxvcFk=</DigestValue>
    </Reference>
    <Reference Type="http://www.w3.org/2000/09/xmldsig#Object" URI="#idValidSigLnImg">
      <DigestMethod Algorithm="http://www.w3.org/2001/04/xmlenc#sha256"/>
      <DigestValue>OA/siuJ9AY+9kxo+vB1VRoy5ABbErOaq18reOEjj0cE=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xWivjkDYit/hC7c9clJtrO9ESBzZJHsGR86FI8cfdm2ukJ1yAVTbhZdzP3T4IVN6X9W6w/XrCpDH
SZD3I7/R74BO5iE9DqCtUnjPtiFgbaWMLMM48QFJISxd9MJC6KeKhxAyZ0fCOdYNYKkWBVYx2m6z
3NBGKX03F2baUGBIcpc2IOa4FGqCRtNTGU1foSPKTpC5S9JFhuvC7VkDD1eUvMGEnFemCCi18GZI
1RpMl2lJVSAfqPIL8tVRwS0V0NJVCJLX8j/Dt3LfsAtSsQVeJ0sgP9+iiDrQWY6UJjzaRxD2t0ZK
Ya53dTEyJ/fu9R/c/jycA2W/CdUShVwgX4Fylw==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e7iC/PY3+qA3in6S3ND5GCNb7Ym0GCOw0aY8x1Oomyg=</DigestValue>
      </Reference>
      <Reference URI="/word/fontTable.xml?ContentType=application/vnd.openxmlformats-officedocument.wordprocessingml.fontTable+xml">
        <DigestMethod Algorithm="http://www.w3.org/2001/04/xmlenc#sha256"/>
        <DigestValue>YHjcjEQBiQ7jVl4Dv+m4rLhj4cNWGMc70t6QRFUL93E=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s2t8Vw2ekQUm2G/dHW12+qehT5fyvqnu3siFF2eAbkA=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qBAM9qpyd5hrXLUPNz30nxJ4n6JxDgkH0aMLCwTNIy4=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3VZR+Rb12/7YI7doUmQ+YB90WHqKppYvazCqpVgV3w4=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2025-05-22T05:22:41Z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2025-05-22T05:22:41Z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FL0AALEAAAAE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QAAABgAAAAMAAAAAAAAABIAAAAMAAAAAQAAABYAAAAMAAAACAAAAFQAAABUAAAACgAAACcAAAAeAAAASgAAAAEAAAAAwMZBvoTGQQoAAABLAAAAAQAAAEwAAAAEAAAACQAAACcAAAAgAAAASwAAAFAAAABYAAAAFQAAABYAAAAMAAAAA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MkIpIQkhlE7/f/9//3//f/9//3//f/9//3//f/9//3//f/9//3//f/9//3//f/9//3//f/9//3//f/9//3+9c0olKSFKJSklSimUUt57/3//e/97/3//f/9//3//f/9//3//f/9//3//f/9//3//f/9//3//f/9//3//f/9//3//f/97/3//f/9//3//f/9//3//f/9//3//e/9//3t7axhfvXP/e/9//3//f/9//3//f/97/3//f/9//3//f/9//3//f/9//3//f/9//3//f/9//3//f/9//3//f/9//3//f/9//3//f/9//3//f/9//3//f/9//3//f/9//3//f/9//3//f/9//3//f/9//3//f/9//3//f/9//3//f/9//3//f/9//3v/f/9//3//f/9//3//f/9//3//f/9//3//f/9//3//f/9//3//f/9//3//f/9/AAD/f/9//3//f/9//3//f/9//3//f/9//3//f/9//3//f/97/3//f/9//3//f/9//3//f/9//3//e/9//3/ed/9//3//f/9//3//f/9//3//f/9//3//f/9//3//f/9//3//f/9//3//f/9//3//f/9//3//f/9//3//f/9//3//f/9//3//f/9//3//f/9//3//f/9//3//f/9//3//f/9//3//f/97/3/3WmspKSFrKZ1z/3/ed/9/33v/f/97/3//f/9//3//f/9//3//f/9//3//f/9//3//f/9//3//f/9//3v/f/97UkoIIa0xWmcxQggdSiUYY/9//3//e/9//3//f/9//3/fd/9//3v/f/9/3nf/f/9//3v/f/97/3//e/9//3//f/9//3/ed/97/3//e/97/3/ed/97/3//e/97/3//e/9/OWOMLd53/3//e/97/3//f/97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953/3//e/9//3/ed/9//3//f/9//3//f/9//3//f/9//3//f/9//3//f/9//3//f/9//3//f/9//3//f/9//3//f/9//3//f/9//3//f/9//3//f/9//3//f/9//3//f/9//3//f/9//3//f/9//3//f/9//3v/f/9/SikIISkhMUL/f/973nf/f953/3//f/9//3//f/9//3//f/9//3//f/9//3//f/9//3//f/9//3v/f/97/3v/e60xpRS1Uv9/tVJrKcYYMUK9d/9//3//e/97/3//e/9//3//e/97nG+1Up1v/3+9c953/3//e/9/3nf/e/97/3v/e/9//3//e/97/nf/f/9//3v/f/97/3//f/9//3/ed1JGzjWcb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v/f/973ndKJQgdSiVSRlpr/3//f/97/3//f/9//3//f/9//3//f/9//3//f/9//3//f/9//3//f/9//3//f/9//3//f/9//3//f/9//3//f/9//3//f/9//3//f/9//3//f/9//3//f/9//3//f/9//3//f/9//3//f957/3v/f/97/3+tMTljnG9rKe853nf/f/97/3//f/9//3//f/9//3//f/9//3//f/9//3//f/9//3//f/9//3//f/9/3nv/f/9//3v/e/97KSGtMXtrnG//f/9/fGvPNaUQMUKdb/9//3sQPksl91rfd/9/vnP/e3trzzUIHQgd5xh7a9533nfed/9//3//e5xv/3//f953/3v/f/97/3ved9ZWED5rLSklaylrKbVW3nf/f/97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38xQggdnG+9d4wtrTH/e/9//3//e/9//3//f/9//39aZykhay2tMf97/3//f/97/3v/f/97/3//f/9/3nf/f/9//3//f/9//3//f957/3v/f/97/3//e953/3//f953/3//f/9//3//f/9//3//f/9//3//f/9//3//f/9//3/ee841nG//e71z7zkxRr1z/3v/f/9//3//f/9//3//f/9//3//f/9//3//f/9//3//f/97/3//f/9//3//f/9//3//f/97/3//f713lFLONUolnW//f/9/3neUTmspjS2MLSkhMkL/f/9/vnP/f/9//3//f71z/3v/f/97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5ROKSG1Uv9/91prKXNK/3//e957/3//f953/3v/f8415xhKKSkhjC1SSr13/3/ee/97/3+1UhA+rTE5Y/97/3//f/9//3//f957e28YX3NK3nv/f/9//3//f/9//3//e/9//3//f/9//3//f/9//3//f/9//3//f/9//3//e/9/lE4xQv9//397awgh1lr/f/97/3//e/9//3//f/97/3//f/9//3//f/9//3//f/9//3//f/97/3//e/9//3vee/97/3v/e/9//3/ee5ROSimMLbVSvnP/e/97tVLnGEol6Bi1Up1v/3//f993/3//f/97/3/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e2sIHe89vXP/f1JGSik5Y/9//3//f/9//3//f/9/jDEpIVpntVIIHUolGGN7a/9/3ns5Y2spKSFrKecYzjV7a/9/3nf/e/9/vXfONecYaykIIdZW/3//f/977znvOf97/3//f/9//3//f/9//3//f/9//3//f/9//3//f/9//3+cb2sp/3u9c/9/7zlKJd53/3//f/9//3//f/9//3//f/9//3//f/9//3//f/9//3//f/97/3v/f/9//3//f/9/3nf/f/9//3v/f/9//3t7a40tKiHPNXNKvnP/fzJCCB3oGPda/3++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60xKSXed953nHOMLc45e2v/f953/3//f/9//3/WVmspjDH/f5xvKSGMLZRS/3//f1JGKSHvOZxvrTEpJSkhtVL/f/9/3nved2spCB29c3NOED4YX/9/WmvnGCkhOWP/f/9//3//f/9//3//f/9//3//f/97/3//e/9//3//f/9/c04QQv9/3nucb8YUUkree/9//3//f/9//3//e/9//3//f/9//3//f/9//3//f/9//3//f/9//3ved953/3//f/9//3//e953/3//f/9/W2cQPikhCB0JHUslCB3oGMYUGF//e/9//3v/e/9//3//f/9/3nv/f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1lbnGFJG/3//f/daSiWUTv9//3//f/97/3v/e957zjnnGN533ne9c0olSiXWWv9/tVIpIZRS/3//fzljSiUpIc41Wmfee5xvCCGtMf9//3//f/9//3//ezFGUkb/f/9//3//f/9//3//f/9//3//f/9//3//f/9//3//f/9//3+9c0ol/3//e953tVYIITln3nf/f/9//3//f/9//3//f/9//3//f/9//3//f/9//3//f/9//3v/f/9//3//e/9//3//f/9//3//f/973nv/f/9/nG+1Uu85SiXvOfdatlIIHZxv/3//e/9/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ed4wtxhS9c/9/3ncQPs41e2v/f/9//3//f/97/3/3WkolEEL/f/9/WmutMQgh1lbWVucYlE57a/9/3nf/f3NKpRSMLb1z/38pIUolvXPed9573nf/f/9//3//f953/3//f/9//3//f/9//3//f/97/3//f/9//3v/f/9//3//e/9/MUaUUv9/vXP/f8417zk5Y/9//3//f/9//3//f/9//3//f/9//3//f/9//3//f/97/3v/f/973nvee/9//3v/e/9//3//f/9//3//f75z/3//e9533nf/e993/3//e60xbCl8a/9/33fed/9/3nf/f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914pJTFC3nf/fxhjCCFSRv97/3v/f/9//3/ee/9/aylKJfda/3v/f953aykIHZRSKSHGGP9//3//e/973nf3XmspCCF7b841KSEYX/9//3//e/9/3nv/f/97/3//f/9//3//f/9//3//f/9//3//f/9//3//f/9//3//f/9//3+9cykl3nv/f953OWMIHZRS/3v/f/9//3//f/97/3//f/9//3//f/9//3//f/9//3v/f/9/1lZKJY0x1lb/f/9//3//e/9//3//f/97/3+9c/9//3/fd/97/3//e/9/nG8JHc81/3v/e/9/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+85xhj3Xt57/3/vOUolOWP/e/9//3/ed/9/33ecb2wtKiW9c953/3+dc60xSilKJcYYOWf/f/97/3//f/9791prKSkljC1KJTFC/3v/e/9/vXf/f/9/3nv/f/9//3//f/9//3//f/9//3//f/9//3//f/9//3//f/9//3//f/9/MUKUTv9//3/ee1JGKSE6Z/9//3vfe/9//3//f/9//3v/f/97/3//f/9//3//f/973neuNQgdSiUIHSkhvnfed/9//3++d/9//3/fe/9//3//f/9//3//f/9//3v/fxhfKSF0Tt933nf/f/97/3/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OmetNUspe2v/f753CSERQt93/3//f/9//3v/f/9/lVJKJXRK/3++d/97e2vvOecYSiUxQv97/3//e/9//3v/fzln7zlrKSkhxhRaa/9//3//f/9//3/ed/9//3//f/9//3//f/9//3//f/9//3//f/9//3//f/9//3//e/9/3nu9c2sp3nfed/9/33vONUspnXP/f/9//3/fd/9//3//f/9//3//f/9/33v/f71z/3/edxhfKSGNMbVSrTGmFDJG33v/f/9//3v/f/9//3ved997/3//f/9//3//f/9/3nf4Wkol+Fr/f953/3//f/97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e/9/vnf/f/de5xwxRv9//38yRikhOmf/e/97/3/fe/9//3/ed40xSiUYX/97/3v/f5xvSiVrKQgdnG//e/9//3ved/9//39aazFCKSEpIe89/3v/e/9//3v/f/9//3//f/9//3//f/9//3//f/9//3//f/9//3//f/9//3//f/9//3/ed/9/ED6UTv9//3//fzljjS3ONf9/3ne9c/9//3//f/9//3/fd/97/3//f/9/33v/f/9/nG8QPsYUUkZ8b5ROSylsLVpn/3v/f71z33v/f/9//3//f/97/3//e/9/vnf/f/9/zjUpIVpn/3//e/9//3//f/97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38xRgkh91rfe/97KSHwPb533nf/f/97/3/fe/9/11oqIUol/3/ed/97/397aykhSiXONf9//3v/f/9//3//f/9/OWPOOQgdKSHWWv9//3v/f/97/3//e/9//3//f/9//3//f/9//3//f/9//3//f/9//3//f/9//3//e/9//3ved0ol/3/ee/9//398bwkhe2v/f753/3v/e/97/3//f/9//3//f/97/3//f/97/3//f5xvjC0IHb5z/3udb40x6BxzSv9//3/fe71z/3/ed/9//3v/f/9//3//f/9//3++cwgdjTHfe/9/3nf/f/9/vX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vnf/f3xvKiVKJRhf/38RQksl1lb/f71z/3//f/9/nW//f8416Bj3Wv9//3v/e/9/GF8pIcYYGGP/e/9//3v/f/9/vXP/f1pnKSEIHYwtnG//f/9//3v/f/97/3//f/9//3//f/9//3//f/9//3//f/9//3//f/9//3/ed/9//3//f/9/7zlSRv9/33vfd71z8D0qJb1z/3//f/9//3/fd/97/3v/f/97/3+9c/9//3ucb/9//38YX+gcaynfe753/3+uNQkhMkZba1pn+F7ed/9//3/fd953/3+dc/9/3nf/e/9/91rnGDFC3nf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997/38ZYwgdbC3XWv9/rjWNMf9/33v/f/9//3//e/9/W2uMLUspnG//f/97vXP/f5RO5xxrLb13/3//f/97/3//f/9//385Y601pRRSRv9//3//f953/3//f/9//3//f/9//3//f/9//3//f/9//3//f/9//3//f/9//3v/f/97/3t7a2spWmv/f/9//3+cb+85U0rfe753W2sYX7VSU0p0SpVS91oYX3xv/3v/f/9//3/fe997UkYpITJC/3/ed/9/GV/nGGwpKSFjCOcYjC22Vv9//3++c/9/vnf/f/9//3//f1JGxxgRQv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nv/f/9/lVIJIY0xfG9zSikh91r/f/97/3vfe/9/3nf/f7VS6BxSRv9//3v/f953/3+MMcYYlE7/e/9/3nf/f/9/3ne9d/9/1lpKJQgdGF/ed/9/3nv/f/9//3//f/9//3//f/9//3//f/9//3//f/9//3//f/9//3/ed/9/3nf/f/9/lE4xQt53/3v/e753lVIqIQkhSykJHUolaylsLUolKiUJISkhxxhKJYwttVJzSlpnnW//f2wtKSF8b953/3/fd5xvzjUIHUol8D3PNcYUEUL3Wv9//3uVUvheOmffd/9/vnfwPaYUWmf/f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33v/f/9//3//f/heCR0JIXNKzzkpId53/3v/f/9//3//f95333utMSkhnG//f/9//3//ezljCCEIHTlj/3//f/9//3//e/9/vXf/f3NKxhRrKb1z/3v/f/97/3//f/9//3//f/9//3//f/9//3//f/9//3//f/9//3//f/9//3//f/9//3v/f2spe2ved/9/vnMJISohKSH3WltrvXP/f/9//3++d753vnd7azJG8D1KJWspCSFLJRFCEUIpIe85/3/ed/9//3u+d2sp6BhSRp1zU0rPNUoldE6NMWwphAxLKZVSvnP/f3xvSylKJTlj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33v4XmwtKSFrKWspMUL/f/9/3nf/f/97/3//exhfKSHvOf9//3//e957/3tzTsYUjC29c/9/vXf/f/9/3nv/f/9/3ntKJUoljC3/f/97/3//f/9//3v/f/9//3//f/97/3//f/9//3//f/9//3//f/9//3/ee/9//3//f71zWmvnGP9/vXNrKTFC33cqIa41/3+dc/9//3+db/9//3//e997/3//f/97vXM6ZxFCKSEpIQkhKSH3Wt97/3+9c/9/WmcJIaYQtlb/f3trjTEpIQgdCSH4XiolSylLKbVSUkaNMQgdCB17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GWPONSkhxxjPNVpn3nf/e/9//3//f/9/3neuNQgdGF//f/9//3//f5xvjC2lEHNK/3//f/973nv/f/9//3//e3tr5xwIIZRO/3v/f/9//3//f/9//3v/e/9//3v/f/9//3//f/9//3//f/9//3//f/9//3//f/9//3/ed5VSrjW+d0sltlLedzlj6BhTSv9//3//f/9//3//f/9//3//f/9//3v/f/9//3++d9ZWrjXnGEolMkadc/9//3v/f7VSSyXGFFNK/3//e9daKiEpIXxr/39ba2spCSHGFAgdaynGFK0x3nved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953/3//f997lVJLJegcjC1aZ/9//3//f3xr33v/f3trSiUQPv973nf/e/9//385YykhCCFSSv9//3//f/9/3nv/e/9//3/vPSkhpRCcb/9/3nv/f/97/3//f/9//3//e/9//3//f/9//3//f/9//3//e/9//3//f/97/3//f/9/vndrKdda7zmNLf9//39SRikhnW//f/97/3/fe/97/3/ed/97/3v/f/97/3ved953/39aZ0slSiUpISkh7zmcb997/3/3WucYxxTXWv97/3vONQkhCB3fe/9//39TSiolxxiMMa0xpRDnGJxv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fe/9//3/fe9ZWrjWmFK0xtlZba/9//3//f/9//3utMcYUvXP/f/9//3//f/9/UkalEEol3nu9c957/3//f/9/3nf/f957ay0pIWspnHP/f/9//3v/f/9//3//f/9//3//f/9//3//f/9//3//f/9//3//f/9//3v/e/9//3//f/dajTG+dxFC6Bycb3xvrTHvOf9//3//f/97/3//e/9//3//f/9//3//e/9//3//f/9/SiXvOXtr8D0pIc81lE6cb/9/GF/4Xv9//3//exlfjTFKJTJC/3/ed5xvKiXoHJRSe28pISkhSiVaZ953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ed997/38ZYykh6BxrKWsptlY6Z997/3//f9ZW5xxzSv9//3//f957/3//e+89KSF7a/97/3/ee/97/3//f/97/3u9dwgdKSFrKXtr/3//f/9//3//f/9//3//f/9//3//f/9//3//f/9//3//f/9//3//f/9//3//e997/390Ss41/3+uNecYU0q1UmsptlL/e997/3//f/9//3//f997/3//e/97/3v/f953/3/nGM41/3//fzlj7znoHGwt1lb/f/9/33ucb/9//3/WVggddE6+c/9//385Y+cY5xycc71zKSHnGOcYOWP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97/3//f/9//3//f753MkZrKYwtrTFKJccYSylSRrZW+F5KJecY3nf/f713/3//f/97/3u9c/9//3v/f/9//3//f/9//3//e957WmcpIaUQzjWcb/9//3v/f/9//3//f/9//3//f/9//3//f/9//3//f/9//3//f/9//3//f/97/3//e51zEUKVTv97OWNLJUol6BznGHxv/3//f/97/3//f/9//3//f/9//3//e953/385Y+cYlE7fe953/3+9c5xvrjUpITFCvXP/f/97/3//f/97/3//f/9/e2v/f953OWOcb/9//3//eykh5xz3Wv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fe99733fedwkhrjFaZxhfzzVLKQkhSiVKJecc5xi9c/9//3//f/97/3v/f/9//3//e/9//3v/e713/3//e/9//3//exhfzjWtMZxv/3//f/9//3//f/97/3//f/9//3//f/9//3//f/97/3//f/9//3v/f/9//3//f71z/3/fe4wtnG+cb/9/zznPOWQMKSHvOddWfG//f993/3//e/9733v/f/9//38YX0olayn/e/9/33v/f/9//3udc5ROSiVsKRlj/3v/f/97/3+9c/9/3nf/f/9//3//e953/3v/f5xv3nf3Xv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e/9//3//f/9/lE6MLTpn33v/f/97Ome2VlJKUkZaZ/9/3nv/f953/3//f/9//3//f/9//3//f/9//3//e/9//3//e/9//3+9c713/3//f/97/3//e/97/3//f/9//3//f/9//3//f/9//3//f/9//3//f/9//3//f/97/3//f953nXNKJf9/33v/f753W2voHAkhKSFLKSol7zlzSvha91rXVpROEUKNLWspjC1ba/9/vnf/f/97/3//f/97/3sZY+85SiUyRt97/3//f/9//3v/f753/3//f/9/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97/3//e2spjTH/f/9//3v/e/97/3//f/9//3//f/9//3//f/9//3//f/9//3//f/9//3//f/9//3//f/9//3//f/9//3//f/9//3//f/9//3//f/9//3//f/9//3//f/9//3//f/9//3//f/9//3//f/9//3//e/9//3v/f9ZWrTH/f953/3//f/de6BxSRhA+UkZsLegcCSHnGAgdxxgpIa41+F69c/9//3//e/9//3/+e/9//3/fe/9/nXMxQiolrTXfe/9//3v/f/9//3u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1lqMLbVW/3//e/9//3//f/9//3//f/9//3//f/9//3//f/9//3//f/9//3//f/9//3//f/9//3//f/9//3//f/9//3//f/9//3//f/9//3//f/9//3//f/9//3//f/9//3//f/9//3//f/9//3//f/9//3//e/9/vXMxQu89/3+9c/97/3s5Y+cY/3/ed/9//3vfezpj33v/f71z/3/ed/9//3//f/9//3//f/9//3v/f/9/3nf/f/97tVJKJWspe2v/f/973n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973nv/f/9//3//f/9//3v/e+85Sim9c/9//3v/f/9//3//f/9//3//f/9//3//f/9//3//f/9//3//f/9//3//f/9//3//f/9//3//f/9//3//f/9//3//f/9//3//f/9//3//f/9//3//f/9//3//f/9//3//f/9//3//f/97/3//f/9//3v/f1pn7z3WVv9//3//e71z7z3vPf9/33f/e/9/vnfed/9/vXP/f/9//3//f/9//3v/f/9//3//f/9//3//f/9//3+9c7VWSiVrLfd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97OWcpIZRO/3/ee/9//3//f/9//3//f/9//3//f/9//3//f/9//3//f/9//3//f/9//3//f/9//3//f/9//3//f/9//3//f/9//3//f/9//3//f/9//3//f/9//3//f/9//3//f/9//3//f/9//3//f/9//3//e/97/3+cb2stvXf/e/9//3u9cykh1lb/f997/3//f953/3//f/9//3//e/9//3//f/9//3//f/9/3nv/f/9//3/ed/9//39aZ0olKSH3X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97/3//f953/3v/f/9/3nf/f3NKSiV7a/9//3//f/9//3//f/9//3//f/9//3//f/9//3//f/9//3//f/9//3//f/9//3//f/9//3//f/9//3//f/9//3//f/9//3//f/9//3//f/9//3//f/9//3//f/9//3//f/9//3//f/9/vXP/f/9//3v/f/9/OWPnHP973nf/f/9/UkZKJXxv/3++d/9/3nf/f/9//3//f/9//3//f/9//3//f/9//3//e/9//3//e/9//3//e/97e2/ONSkhlF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713tVIYX/9//3//f/9//3//e/9/nG9KJRA+/3//f/9//3//f/9//3//f/9//3//f/9//3//f/9//3//f/9//3//f/9//3//f/9//3//f/9//3//f/9//3//f/9//3//f/9//3//f/9//3//f/9//3//f/9//3//f/9//3//f/9//3//e/9//3//e/9//3v/f7VWayn/e/9/3ne9d4wtrjXfd/9//3v/f/9//3//f/9//3//f/9//3//f/9//3//f/9//3//f/9//3//f953/3//f71zED4pIXNO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WmcpIc45/3//f/97/3v/e/9//3v/f3NKaynWWv9//3//f/9//3//f/9//3//f/9//3//f/9//3//f/9//3//f/9//3//f/9//3//f/9//3//f/9//3//f/9//3//f/9//3//f/9//3//f/9//3//f/9//3//f/9//3//f/9/33v/f/9//3//e/97/3//f/9//3tzShA+/3//e/9/vXNKJXRK/3v/f/9//3/ed/9//3//f/9//3/+e/9//3//f/9//3//e/9//3/ed953/3//f71z/3//e+85SiW1Ut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+cbykhay3ed/9//3v/f/9//3//f/97/3uMMa0x/3//f/9//3//f/9//3//f/9//3//f/9//3//f/9//3//f/9//3//f/9//3//f/9//3//f/9//3//f/9//3//f/9//3//f/9//3//f/9//3//f/9//3//f/9//3//f/9//3//f957/3//f/9//3//f953/3//f713lE4QQr1z/3//f1pnKiFbZ/9/3nf/f/9//3v/f/9//3//f/9//3//f/57/3//f/97/3v/f/9//3//f/9//3//f/9/3netNSkh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ED7nHDlj/3+9c/9//3v/f/97/3/ed9ZWSinWVv9//3//f/97/3//f953/3//f/9//3//f/9//3//f/9//3//f/9//3//f/9//3//f/9//3//f/9//3//f/9//3//f/9//3//f/9//3//f/9//3//f/9//3//f/9//3//f/9//3//f/9//3//f/9//3//f/973nf/fxBCrTHee/9//3/vOWwt/3//e/9//3/fe/9//3//f/9//3//f/9//3//f/9//3//f/9//3//f/9//3//f/97/3//f5xvED7GFPde/3//f957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3XggdSin/f/9/3nf/f/9//3//f/9/3ncQPucYe2v/f/9//3/ed/9//3//f/9//3//f/9//3//f/9//3//f/9//3//f/9//3//f/9//3//f/9//3//f/9//3//f/9//3//f/9//3//f/9//3//f/9//3//f/9//3//f/9//3//f/9//3//f/9//3//f/9//3//f/973ntzSq0x/3v/f5xvaykRQv9/33ved/9//3//f/9//3//f/9//3//f/9//3//f/9//3//f/9//3//f/9//3//e/9//38YY841jC2cb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5xvKSGlEJxz/3//f/9//3ved713/3v/f1pnSiWUTv9/3nf/f/97/3//f/97/3//f/9//3//f/9//3//f/9//3//f/9//3//f/9//3//f/9//3//f/9//3//f/9//3//f/9//3//f/9//3//f/9//3//f/9//3//f/9//3//f/9//3//f/9//3//f/9//3//e/9//3v/f713rTVzSv9/33t8b+cY91r/f753/3v/f/9//3//f/9//3//f/9//3//f/9//3//f/9//3//f/97/3//f/97/3//f957OWMIHVJG3nf/f957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MLQgdlE7/e/9//3//f/9//3//f/973nfvOWspnG/ee/9//3//f/9//3//f/9//3//f/9//3//f/9//3//f/9//3//f/9//3//f/9//3//f/9//3//f/9//3//f/9//3//f/9//3//f/9//3//f/9//3//f/9//3//f/9//3//f/9//3//f/9//3//f/97/3//f/9//3/ed+857zm9c/9/U0qMLf9//3/fe/9//3//f/9//3//f/9//3//f/9//3//f/9//3//f/9//3//f/9//3//f/9//3//f7VSCB33Xv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5RSxhSMLd533nv/f/9/3nu9c/973nf/f3tr5xxzTt57/3//f/97/3//f/9//3//f/9//3//f/9//3//f/9//3//f/9//3//f/9//3//f/9//3//f/9//3//f/9//3//f/9//3//f/9//3//f/9//3//f/9//3//f/9//3//f/9//3//f/9//3//f957/3//e/9//3/ed/9/nG/POUsp/3+cb4wtMkb/f/9//3//f/9//3//f/9//3//f/9//3//f/9//3//f/9//3//f/9//3//f/9//3//f/9//3+tMYwt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vXetNQgdtVL/f/9/nG9SSmspjDEQPlpn/3+1Ukop91r/f/9/3nf/f/9//3//f/9//3//f/9//3//f/9//3//f/9//3//f/9//3//f/9//3//f/9//3//f/9//3//f/9//3//f/9//3//f/9//3//f/9//3//f/9//3//f/9//3//f/9//3//f/9//3//f/9//3//f/97/3//f71zU0qNMf9/WmcJIRlj/3v/f/9//3//f/9//3//f/9//3//f/9//3//f/9//3//f/9//3//f/9//3//f/9//3v/fzlnCCEQPv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3nf/f1pnSikpIf9/3ndSRkolay1KKUolSiUxQlpnSimMLb1z/3//e/9//3//f/9//3//f/9//3//f/9//3//f/9//3//f/9//3//f/9//3//f/9//3//f/9//3//f/9//3//f/9//3//f/9//3//f/9//3//f/9//3//f/9//3//f/9//3//f/9//3//f957/3//e953/3//f/97/3+9c/A9rjX/f5ROKSHed/9//3//f/9//3//f/9//3//f/9//3//f/9//3//f/9//3v/f/9//3//e/9//3//f953/38QPmst1lbe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3nv/f/9//3/vPUollE7/e0olSim9c/9/e2uMMUolzjUQQkollE7ed/9//3//f/9//3//f/9//3//f/9//3//f/9//3//f/9//3//f/9//3//f/9//3//f/9//3//f/9//3//f/9//3//f/9//3//f/9//3//f/9//3//f/9//3//f/9//3//f/9//3//f/9//3//f/9//3//f/97/3//f/9//38QPmspOmdKJc41/3//f/9//3//f/9//3//f/9//3//f/9//3//f/9//3//f/97/3//f/9//3v/f/9//3/ed71zay1r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e/97SiVrKTpnCB1SSv9/33v/f9973nsxRiklKSHnHL13/3+9c/9//3v/f/9//3vee/9//3//f/9//3//f/9//3//f/9//3//f/9//3//f/9//3//f/9//3//f/9//3//f/9//3//f/9//3//f/9//3//f/9//3//f/9//3//f/9//3//f/9//3//f/9//3//f/9//3//f/9//3//e/9/c0qMLRBCjC33Xt57/3//f/9//3//f/9//3//f/9//3//f/9//3//f/9//3//f/9//3//f/9//3//f953/3/WVikhMUL/f953/3v/f/97/3v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fe/9//3+2VikhrTUpJZVS/3//f/9//3/ed/9/GF/OOSkljC29c/9//3//f71z/3//f/9//3//f/9//3//f/9//3//f/9//3//f/9//3//f/9//3//f/9//3//f/9//3//f/9//3//f/9//3//f/9//3//f/9//3//f/9//3//f/9//3//f/9//3//f/9//3//f/9//3//f/9//3//f953/3//f5RO7zkpJa0xvXPee953/3//e/9//3//f/9//3//f/9//3//f/9//3//f/9//3//f/9//3//f/9//3//f5xvEEKMLZxv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zjmlFEopc0r/f/9//3//f/97/3/ed953c04IHTFC3nv/e/973nf/f/9/3nf/f/9//3//f/9//3//f/9//3//f/9//3//f/9//3//f/9//3//f/9//3//f/9//3//f/9//3//f/9//3//f/9//3//f/9//3//f/9//3//f/9//3//f/9//3//f/9//3//f/9//3//f/9//3v/f/97vXc5Y4wt5xjvPf9//3+cc/9//3//f/9//3//f/9//3//f/9//3//f/9//3//f/9//3//f/9//3//f957/3/3WuccUkb/f/9//3//f/9//3//f/97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51z/39aZ4wx5xjvPd53/3//f/9//3//e/9//3//e0olKSGUTv9//3//f/9//3//f/97/3//f/9//3//f/9//3//f/9//3//f/9//3//f/9//3//f/9//3//f/9//3//f/9//3//f/9//3//f/9//3//f/9//3//f/9//3//f/9//3//f/9//3//f/9//3//f/9//3//f/9//3//f/9/vXf/f/9/91qtMecY1lr/f/9//3+cb/9//3//f/9//3//f/9//3//f/9//3//f/9//3//f/9//3//f/9/3nf/f713SiWMLd53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3nv/f/9/1lrnHO893nv/f/9/3nv/f/9//3+9c/9/91pKKQgh91ree/9/e2//f/9/3nv/e/9//3//f/9//3//f/9//3//f/9//3//f/9//3//f/9//3//f/9//3//f/9//3//f/9//3//f/9//3//f/9//3//f/9//3//f/9//3//f/9//3//f/9//3//f/9//3//f/9//3v/f953/3//f/9/3nf/f71zaymEEFpn/3+9d/9/3nf/f/9//3//f/9//3//f/9//3//f/9//3//f/9//3//f/9//3//e/9//3+1Uikh1lb/f/9//3v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713/3//fzFGWmf/f/9//3//f/9//3//e/9/3nf/fzFGCB1KJXNO/3//f/9//3/ee/9//3//f/9//3//f/9//3//f/9//3//f/9//3//f/9//3//f/9//3//f/9//3//f/9//3//f/9//3//f/9//3//f/9//3//f/9//3//f/9//3//f/9//3//f/9//3//f/9//3//f/9//3//f/9//3vee/9//3//e2spCB1aZ/9//3//f/9//3//f/9//3//f/9//3//f/9//3//f/9//3//f/9//3//f/9//3v/f71zay2MLf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nf/f/9/vXf/f/9/3nv/f/9//3v/f/9//3//f953vXPONUolSiUYX/9//3+9c/9//3//f/9//3//f/9//3//f/9//3//f/9//3//f/9//3//f/9//3//f/9//3//f/9//3//f/9//3//f/9//3//f/9//3//f/9//3//f/9//3//f/9//3//f/9//3//f/9//3//f/9//3v/f/9/vXP/f/9/3nfed/9/e2spIecc91p7a/9//3//f/9//3//f/9//3//f/9//3//f/9//3//f/9//3//e/9//3//f/9//38QPggde2v/e/9/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/3//f/9//3v/f/9//3//f/9/3nv/f/9//3//f/9/nG//f/973nv/fxhf5xzONUolWmf/f/9//3//e/9//3//f/9//3//f/9//3//f/9//3//f/9//3//f/9//3//f/9//3//f/9//3//f/9//3//f/9//3//f/9//3//f/9//3//f/9//3//f/9//3//f/9//3//f/9//3//f/9//3//f/9//3//f/9/3nf/f/9//3//f9ZWKSEIHbVS/3v/f/9//3//f/9//3//f/9//3//f/9//3//f/9//3//f/9//3//f/9//3//f9ZWKSH3Xr1z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e/9//3/ed/9/vXcQPuccaykIId57/3v/f/9//3v/f/9//3//f/9//3//f/9//3//f/9//3//f/9//3//f/9//3//f/9//3//f/9//3//f/9//3//f/9//3//f/9//3//f/9//3//f/9//3//f/9//3//f/9//3//f/9//3//f/9//3//f/9//3//f/9//3//f/9//3/ONQgdrTGtMZxv/3/ed/9//3/ed/9//3v/f/9//3v/f/9//3//e/97/3//f/9//3//f/9/vXNKJc41/3v/e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957/3//f/97/3//f1pnjC1KJSklED7/f71z/3//f/9//3//f/9//3//f/9//3//f/9//3//f/9//3//f/9//3//f/9//3//f/9//3//f/9//3//f/9//3//f/9//3//f/9//3//f/9//3//f/9//3//f/9//3//f/9//3//f/9//3//f/9//3//f/9//3//f953/3/ed71zjDGMLdZaKSFSRv9//3//e/9//3v/f71z/3//f/9//3v/f/9//3//f/9//3//e/9//3//e60xrTHee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v/f/9//38YX0olKSFrKXNO/3/ed/9//3//f/9//3//f/9//3//f/9//3//f/9//3//f/9//3//f/9//3//f/9//3//f/9//3//f/9//3//f/9//3//f/9//3//f/9//3//f/9//3//f/9//3//f/9//3//f/9//3//f/9//3//f/9//3//f/9//3//e/9//3/3WmsptVJaZ60xrTWcb/973nf/f/9//3//f/97/3v/e/9//3//e/9//3//e/9//3//f/9/EEJKJb13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957/3v/f/9/lE4pIWspKSG9d/9//3//f/9//3//f/9//3//f/9//3//f/9//3//f/9//3//f/9//3//f/9//3//f/9//3//f/9//3//f/9//3//f/9//3//f/9//3//f/9//3//f/9//3//f/9//3//f/9//3//f/9//3//f/9//3//f/9//3//f/9//3/ed/9/lE5KJd533ndSRucclE7/f/9//3v/e/97/3//f/9//3//f/9//3//e/9//3//f/97/39SSggdnG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ee/9//3//f/9//3//e/9/3nv/f601KSFKJc41vXP/f/9//3//f/9//3//f/9//3//f/9//3//f/9//3//f/9//3//f/9//3//f/9//3//f/9//3//f/9//3//f/9//3//f/9//3//f/97/3//f/9//3//f/9//3//f/9//3//f/9//3//f/9//3//f/9//3//e/97/3//e/9//3//e60xjC3/e/9/nG/ONQgdOWP/f/9//3//f/97/3v/f/9//3//f/9//3//f/9//3v/f7VS5xh7a953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97/3//f/9//3//f/9/nG/OOQgdxhRSRv97/3//f/9//3//f/9//3//f/9//3//f/9//3//f/9//3//f/9//3//f/9//3//f/9//3//f/9//3//f/9//3//f/9//3//f/97/3//f/9//3//f/9//3//f/9//3//f/9//3//f/9//3//f/9//3//f/97/3//e/9//3//e/9/e2spIXNK/3+9c953GF8pJe85Wmf/e/9//3vee/9//3//e/9//3//f/9//3//e/9/1lYpIXtr3nv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97/3v/f/9/vXP/f3trKSUpIecc3nf/f/9//3//f/9//3//f/9//3//f/9//3//f/9//3//f/9//3//f/9//3//f/9//3//f/9//3//f/9//3//f/9//3//f/9//3//f/9//3//f/9//3//f/9//3//f/9//3//f/9//3//f/9//3//f/9//3v/f713/3//e/9/vXP/fxA+KSFzSv9//3/edxhfMUJKJXNKnG//f/9//3//f/9//3//f/9//3//e/9//39SRkolvXP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/9//3v/f/9//3v/f957/385Z0olKSX/e/9//3//f/9//3//f/9//3//f/9//3//f/9//3//f/9//3//f/9//3//f/9//3//f/9//3//f/9//3//f/9//3//f/9//3//f/9//3//f/9//3//f/9//3//f/9//3//f/9//3//f/9//3//f/9//3//f/97/3/ed/9//3//f/973ntKJWspnHP/f957/3+9czpnzjlLKXNK3nf/f/9//3v/f/97/3//f/9//3ved4wxjC3ed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9ZW5xwRQv9//3//f/9//3//f3tvzjUIHRA+Wmv/f/9//3//f/9//3//f/heay21Vr1z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u1Vjln/3//f/9//3//f7133nv/f5xzEEJrLY0x1lbed/9//3//fxhjjDHGGL13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957/3//f/9//3//f/97/3//f/9//3//fzpnc06MMWwtEELWWnNOrjXOOXRO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/3//f/9//3//f/9//3//f/9/vnf/f/9//3//f/9/UkqtNa01KSUpJbVW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/3//f/9//3//f/9//3//f/9/33vee/9//3//f753fG//e/9//3//f/9//3//f/9//3//f957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e/9//3//f/9/3nv/f/9/nHP/f/9//3//f/9//3/fe/9//3/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282</Words>
  <Characters>1613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4</cp:revision>
  <cp:lastPrinted>2025-02-13T08:42:00Z</cp:lastPrinted>
  <dcterms:created xsi:type="dcterms:W3CDTF">2025-05-21T14:16:00Z</dcterms:created>
  <dcterms:modified xsi:type="dcterms:W3CDTF">2025-05-22T05:22:00Z</dcterms:modified>
</cp:coreProperties>
</file>